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A10AD" w14:textId="77777777" w:rsidR="00A914A8" w:rsidRDefault="00A914A8" w:rsidP="00A914A8">
      <w:pPr>
        <w:jc w:val="center"/>
      </w:pPr>
      <w:r>
        <w:rPr>
          <w:noProof/>
        </w:rPr>
        <w:drawing>
          <wp:inline distT="0" distB="0" distL="0" distR="0" wp14:anchorId="3C73F1F7" wp14:editId="47167343">
            <wp:extent cx="5896610" cy="1894973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14" cy="1895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EA6A6" w14:textId="77777777" w:rsidR="00A914A8" w:rsidRDefault="00A914A8" w:rsidP="00A914A8"/>
    <w:p w14:paraId="3A2BF410" w14:textId="77777777" w:rsidR="00A914A8" w:rsidRPr="000A755E" w:rsidRDefault="00A914A8" w:rsidP="00A914A8">
      <w:pPr>
        <w:rPr>
          <w:b/>
        </w:rPr>
      </w:pPr>
      <w:r w:rsidRPr="000A755E">
        <w:rPr>
          <w:b/>
        </w:rPr>
        <w:t>Opdrachten bij Verwerkt oogst “Transport”   N2,3 en 4</w:t>
      </w:r>
    </w:p>
    <w:p w14:paraId="433EE7C6" w14:textId="77777777" w:rsidR="00A914A8" w:rsidRPr="000A755E" w:rsidRDefault="00A914A8" w:rsidP="00A914A8">
      <w:pPr>
        <w:rPr>
          <w:b/>
        </w:rPr>
      </w:pPr>
    </w:p>
    <w:p w14:paraId="5F4E683A" w14:textId="77777777" w:rsidR="00A914A8" w:rsidRDefault="00A914A8" w:rsidP="00A914A8">
      <w:r>
        <w:t>Lees de PowerPoint van les 1 nog een keer goed door.</w:t>
      </w:r>
    </w:p>
    <w:p w14:paraId="5E0155FB" w14:textId="77777777" w:rsidR="00A914A8" w:rsidRDefault="00A914A8" w:rsidP="00A914A8"/>
    <w:p w14:paraId="744C6103" w14:textId="77777777" w:rsidR="00A914A8" w:rsidRDefault="00A914A8" w:rsidP="00A914A8">
      <w:r>
        <w:t>Opdracht 1 Keuze transportmethode</w:t>
      </w:r>
    </w:p>
    <w:p w14:paraId="3132A055" w14:textId="77777777" w:rsidR="000A755E" w:rsidRDefault="000A755E" w:rsidP="003A5F7F">
      <w:pPr>
        <w:pStyle w:val="Lijstalinea"/>
        <w:numPr>
          <w:ilvl w:val="0"/>
          <w:numId w:val="2"/>
        </w:numPr>
      </w:pPr>
      <w:r>
        <w:t>Wat voor een soort externe transportmiddelen heeft jouw stage bedrijf, denk aan bestelauto , busje , bakwagen vrachtwagen?</w:t>
      </w:r>
    </w:p>
    <w:p w14:paraId="7E3DBA9C" w14:textId="77777777" w:rsidR="000A755E" w:rsidRDefault="000A755E" w:rsidP="003A5F7F">
      <w:pPr>
        <w:pStyle w:val="Lijstalinea"/>
        <w:numPr>
          <w:ilvl w:val="0"/>
          <w:numId w:val="2"/>
        </w:numPr>
      </w:pPr>
      <w:r>
        <w:t>Zijn deze transportmiddelen gekoeld, verwarmt of geïsoleerd?</w:t>
      </w:r>
    </w:p>
    <w:p w14:paraId="212CFBCB" w14:textId="77777777" w:rsidR="000A755E" w:rsidRDefault="000A755E" w:rsidP="003A5F7F">
      <w:pPr>
        <w:pStyle w:val="Lijstalinea"/>
        <w:numPr>
          <w:ilvl w:val="0"/>
          <w:numId w:val="2"/>
        </w:numPr>
      </w:pPr>
      <w:r>
        <w:t>Waarom is er denk jij voor type wagens gekozen?</w:t>
      </w:r>
    </w:p>
    <w:p w14:paraId="55C45DCE" w14:textId="77777777" w:rsidR="003A5F7F" w:rsidRDefault="003A5F7F" w:rsidP="003A5F7F">
      <w:pPr>
        <w:pStyle w:val="Lijstalinea"/>
        <w:numPr>
          <w:ilvl w:val="0"/>
          <w:numId w:val="2"/>
        </w:numPr>
      </w:pPr>
      <w:r>
        <w:t>Wat is de grootste afstand die jullie zelf afleveren met de wagens?</w:t>
      </w:r>
    </w:p>
    <w:p w14:paraId="694F977A" w14:textId="77777777" w:rsidR="003A5F7F" w:rsidRDefault="003A5F7F" w:rsidP="003A5F7F">
      <w:pPr>
        <w:pStyle w:val="Lijstalinea"/>
        <w:numPr>
          <w:ilvl w:val="0"/>
          <w:numId w:val="2"/>
        </w:numPr>
      </w:pPr>
      <w:r>
        <w:t>Hoe lang mogen de producten onderweg zijn?</w:t>
      </w:r>
    </w:p>
    <w:p w14:paraId="2D7315E3" w14:textId="4779558F" w:rsidR="003A5F7F" w:rsidRDefault="003A5F7F" w:rsidP="003A5F7F">
      <w:pPr>
        <w:pStyle w:val="Lijstalinea"/>
        <w:numPr>
          <w:ilvl w:val="0"/>
          <w:numId w:val="2"/>
        </w:numPr>
      </w:pPr>
      <w:r>
        <w:t>Alleen N3/N4 beargumenteer of je stage bedrijf meer of minder transport moet uitbesteden aan externe transportbedrijven.</w:t>
      </w:r>
    </w:p>
    <w:p w14:paraId="331B74E4" w14:textId="77777777" w:rsidR="003A5F7F" w:rsidRDefault="003A5F7F" w:rsidP="003A5F7F"/>
    <w:p w14:paraId="3F6016FC" w14:textId="77777777" w:rsidR="003A5F7F" w:rsidRDefault="003A5F7F" w:rsidP="003A5F7F">
      <w:r>
        <w:t>Opdracht 2 Routeplanning</w:t>
      </w:r>
    </w:p>
    <w:p w14:paraId="645E9850" w14:textId="77777777" w:rsidR="003A5F7F" w:rsidRDefault="003A5F7F" w:rsidP="003A5F7F">
      <w:r>
        <w:t>Stel je werkt op een potplantenkw</w:t>
      </w:r>
      <w:r w:rsidR="00CF5459">
        <w:t>e</w:t>
      </w:r>
      <w:r>
        <w:t>kerij</w:t>
      </w:r>
      <w:r w:rsidR="00CF5459">
        <w:t xml:space="preserve"> in Zwolle en je moet op een warme dag (max 35”C) in juli Hortensia’s afleveren aan tuincentra. Je hebt </w:t>
      </w:r>
      <w:r w:rsidR="000A468C">
        <w:t>15</w:t>
      </w:r>
      <w:r w:rsidR="00CF5459">
        <w:t xml:space="preserve"> CC containers en codes van de hekken van alle locaties. </w:t>
      </w:r>
    </w:p>
    <w:p w14:paraId="1C061BF1" w14:textId="77777777" w:rsidR="00CF5459" w:rsidRDefault="00CF5459" w:rsidP="003A5F7F">
      <w:r>
        <w:t>Dit zijn de locaties waar je moet afleveren</w:t>
      </w:r>
      <w:r w:rsidR="00FC2E35">
        <w:t>, zie ook de kaart op de bijlage</w:t>
      </w:r>
    </w:p>
    <w:p w14:paraId="64CBC438" w14:textId="7CF19E04" w:rsidR="00CF5459" w:rsidRDefault="00E757F7" w:rsidP="00FD7227">
      <w:pPr>
        <w:pStyle w:val="Lijstalinea"/>
        <w:numPr>
          <w:ilvl w:val="0"/>
          <w:numId w:val="5"/>
        </w:numPr>
      </w:pPr>
      <w:r>
        <w:t xml:space="preserve">Giethoorn </w:t>
      </w:r>
      <w:r w:rsidR="00FC2E35">
        <w:t>centrum</w:t>
      </w:r>
      <w:r>
        <w:t xml:space="preserve"> 2 cc</w:t>
      </w:r>
      <w:r w:rsidR="009B37C6">
        <w:t xml:space="preserve"> maakt niet uit hoe</w:t>
      </w:r>
      <w:r w:rsidR="001A6787">
        <w:t xml:space="preserve"> </w:t>
      </w:r>
      <w:r w:rsidR="009B37C6">
        <w:t>laat je komt</w:t>
      </w:r>
    </w:p>
    <w:p w14:paraId="78338164" w14:textId="77777777" w:rsidR="00E757F7" w:rsidRDefault="00E757F7" w:rsidP="00FD7227">
      <w:pPr>
        <w:pStyle w:val="Lijstalinea"/>
        <w:numPr>
          <w:ilvl w:val="0"/>
          <w:numId w:val="5"/>
        </w:numPr>
      </w:pPr>
      <w:r>
        <w:t>Assen centrum 4 cc, in de winkelstraat mag je t</w:t>
      </w:r>
      <w:r w:rsidR="000A468C">
        <w:t xml:space="preserve">ussen 6.30 en </w:t>
      </w:r>
      <w:r>
        <w:t>9 uur lossen</w:t>
      </w:r>
    </w:p>
    <w:p w14:paraId="6AF7CC7E" w14:textId="77777777" w:rsidR="00E757F7" w:rsidRDefault="000A468C" w:rsidP="00FD7227">
      <w:pPr>
        <w:pStyle w:val="Lijstalinea"/>
        <w:numPr>
          <w:ilvl w:val="0"/>
          <w:numId w:val="5"/>
        </w:numPr>
      </w:pPr>
      <w:r>
        <w:t>Coevorden</w:t>
      </w:r>
      <w:r w:rsidR="00E757F7">
        <w:t xml:space="preserve"> </w:t>
      </w:r>
      <w:r w:rsidR="00FC2E35">
        <w:t xml:space="preserve">centrum </w:t>
      </w:r>
      <w:r w:rsidR="00E757F7">
        <w:t>5 cc de klant wil voor 12 uur de planten hebben</w:t>
      </w:r>
    </w:p>
    <w:p w14:paraId="3F6CDEA8" w14:textId="3D3D7D77" w:rsidR="00E757F7" w:rsidRDefault="000A468C" w:rsidP="00FD7227">
      <w:pPr>
        <w:pStyle w:val="Lijstalinea"/>
        <w:numPr>
          <w:ilvl w:val="0"/>
          <w:numId w:val="5"/>
        </w:numPr>
      </w:pPr>
      <w:r>
        <w:t>Emmen</w:t>
      </w:r>
      <w:r w:rsidR="00E757F7">
        <w:t xml:space="preserve"> </w:t>
      </w:r>
      <w:r w:rsidR="00FC2E35">
        <w:t xml:space="preserve">centrum </w:t>
      </w:r>
      <w:r>
        <w:t>2 cc, maakt niet uit hoe laat je komt</w:t>
      </w:r>
    </w:p>
    <w:p w14:paraId="7B030748" w14:textId="096B859D" w:rsidR="001A6787" w:rsidRDefault="001A6787" w:rsidP="00FD7227">
      <w:pPr>
        <w:pStyle w:val="Lijstalinea"/>
        <w:numPr>
          <w:ilvl w:val="0"/>
          <w:numId w:val="5"/>
        </w:numPr>
      </w:pPr>
      <w:r w:rsidRPr="001A6787">
        <w:t>Leeuwarden centrum, in de winkelstraat mag je tussen 7 en 10 uur lossen, 2cc</w:t>
      </w:r>
    </w:p>
    <w:p w14:paraId="4EA6A7A0" w14:textId="77777777" w:rsidR="000A468C" w:rsidRDefault="000A468C" w:rsidP="000A468C">
      <w:r>
        <w:t>Je hebt 2 wagens met een hydraulische laadklep, een grote koelwagen voor 25 karren en een</w:t>
      </w:r>
      <w:r w:rsidR="00FD7227">
        <w:t xml:space="preserve"> zeilwagen voor 15 karren</w:t>
      </w:r>
      <w:r w:rsidR="00FC2E35">
        <w:t>. Je bent 10 minuten met het lossen bezig, en rijd gemiddeld 80 km/h.</w:t>
      </w:r>
    </w:p>
    <w:p w14:paraId="6A7981BC" w14:textId="77777777" w:rsidR="00FD7227" w:rsidRDefault="00FD7227" w:rsidP="00FD7227">
      <w:pPr>
        <w:pStyle w:val="Lijstalinea"/>
        <w:numPr>
          <w:ilvl w:val="0"/>
          <w:numId w:val="6"/>
        </w:numPr>
      </w:pPr>
      <w:r>
        <w:t>Welke vrachtauto neem je</w:t>
      </w:r>
    </w:p>
    <w:p w14:paraId="5272F69E" w14:textId="77777777" w:rsidR="00FD7227" w:rsidRDefault="00FD7227" w:rsidP="00FD7227">
      <w:pPr>
        <w:pStyle w:val="Lijstalinea"/>
        <w:numPr>
          <w:ilvl w:val="0"/>
          <w:numId w:val="6"/>
        </w:numPr>
      </w:pPr>
      <w:r>
        <w:t>Maak een laadplan</w:t>
      </w:r>
      <w:r w:rsidR="00FC2E35">
        <w:t>, (welke volgorde laad je de auto)</w:t>
      </w:r>
    </w:p>
    <w:p w14:paraId="1F6BE5C4" w14:textId="5F6F2F60" w:rsidR="00FD7227" w:rsidRDefault="00FC2E35" w:rsidP="00FD7227">
      <w:pPr>
        <w:pStyle w:val="Lijstalinea"/>
        <w:numPr>
          <w:ilvl w:val="0"/>
          <w:numId w:val="6"/>
        </w:numPr>
      </w:pPr>
      <w:r>
        <w:t xml:space="preserve">Alleen </w:t>
      </w:r>
      <w:r w:rsidR="00FD7227">
        <w:t>N3/4 Hoe</w:t>
      </w:r>
      <w:r w:rsidR="007F1DFE">
        <w:t xml:space="preserve"> </w:t>
      </w:r>
      <w:r w:rsidR="00FD7227">
        <w:t>laat ga je rijden</w:t>
      </w:r>
      <w:r>
        <w:t xml:space="preserve"> en ben je weer thuis</w:t>
      </w:r>
      <w:r w:rsidR="009B37C6">
        <w:t xml:space="preserve">, gebruik google </w:t>
      </w:r>
      <w:proofErr w:type="spellStart"/>
      <w:r w:rsidR="009B37C6">
        <w:t>maps</w:t>
      </w:r>
      <w:proofErr w:type="spellEnd"/>
      <w:r>
        <w:t>?</w:t>
      </w:r>
    </w:p>
    <w:p w14:paraId="095A45EE" w14:textId="77777777" w:rsidR="00FC2E35" w:rsidRDefault="009B37C6" w:rsidP="00FC2E35">
      <w:r>
        <w:lastRenderedPageBreak/>
        <w:t>Opdracht 3 Vestigingsplaats</w:t>
      </w:r>
    </w:p>
    <w:p w14:paraId="67397800" w14:textId="77777777" w:rsidR="009B37C6" w:rsidRDefault="009B37C6" w:rsidP="00FC2E35">
      <w:r>
        <w:t>Als je kijkt naar de afleveradressen en dit zijn je grootste klanten jaarrond:</w:t>
      </w:r>
    </w:p>
    <w:p w14:paraId="22BD8F37" w14:textId="77777777" w:rsidR="009B37C6" w:rsidRDefault="009B37C6" w:rsidP="009B37C6">
      <w:pPr>
        <w:pStyle w:val="Lijstalinea"/>
        <w:numPr>
          <w:ilvl w:val="0"/>
          <w:numId w:val="7"/>
        </w:numPr>
      </w:pPr>
      <w:r>
        <w:t>wat vind je dan van Zwolle als vestigingsplaats</w:t>
      </w:r>
    </w:p>
    <w:p w14:paraId="5D2BE415" w14:textId="77777777" w:rsidR="009B37C6" w:rsidRDefault="009B37C6" w:rsidP="009B37C6">
      <w:pPr>
        <w:pStyle w:val="Lijstalinea"/>
        <w:numPr>
          <w:ilvl w:val="0"/>
          <w:numId w:val="7"/>
        </w:numPr>
      </w:pPr>
      <w:r>
        <w:t>Alleen N3/4 wat zijn andere factoren die belangrijk zijn voor een potplanten kweker bij de keuze van zijn vestigingsplaats?</w:t>
      </w:r>
    </w:p>
    <w:p w14:paraId="77D9CED2" w14:textId="77777777" w:rsidR="00FC2E35" w:rsidRDefault="00FC2E35" w:rsidP="00FC2E35">
      <w:pPr>
        <w:pStyle w:val="Lijstalinea"/>
      </w:pPr>
    </w:p>
    <w:p w14:paraId="79E03C48" w14:textId="77777777" w:rsidR="00FD7227" w:rsidRDefault="00043889" w:rsidP="000A468C">
      <w:r>
        <w:t>Opdracht 4 Transportmethode</w:t>
      </w:r>
    </w:p>
    <w:p w14:paraId="2A7588E0" w14:textId="77777777" w:rsidR="00043889" w:rsidRDefault="00043889" w:rsidP="000A468C">
      <w:r>
        <w:t>Kies voor transport over de weg, door de lucht of per boot als jouw bedrijf in Zwolle is, combinatie mag ook :</w:t>
      </w:r>
    </w:p>
    <w:p w14:paraId="7A10B072" w14:textId="77777777" w:rsidR="00043889" w:rsidRDefault="00043889" w:rsidP="00043889">
      <w:pPr>
        <w:pStyle w:val="Lijstalinea"/>
        <w:numPr>
          <w:ilvl w:val="0"/>
          <w:numId w:val="8"/>
        </w:numPr>
      </w:pPr>
      <w:r>
        <w:t>600 ton potgrond naar Amsterdam</w:t>
      </w:r>
    </w:p>
    <w:p w14:paraId="6D4DF2A8" w14:textId="77777777" w:rsidR="00043889" w:rsidRDefault="00043889" w:rsidP="00043889">
      <w:pPr>
        <w:pStyle w:val="Lijstalinea"/>
        <w:numPr>
          <w:ilvl w:val="0"/>
          <w:numId w:val="8"/>
        </w:numPr>
      </w:pPr>
      <w:r>
        <w:t>1 container bloembollen naar Japan</w:t>
      </w:r>
    </w:p>
    <w:p w14:paraId="626310F0" w14:textId="77777777" w:rsidR="00043889" w:rsidRDefault="00043889" w:rsidP="00043889">
      <w:pPr>
        <w:pStyle w:val="Lijstalinea"/>
        <w:numPr>
          <w:ilvl w:val="0"/>
          <w:numId w:val="8"/>
        </w:numPr>
      </w:pPr>
      <w:r>
        <w:t>1 nalevering van 3 dozen bloembollen naar Japan i.v.m. bederf</w:t>
      </w:r>
    </w:p>
    <w:p w14:paraId="0D8DB569" w14:textId="77777777" w:rsidR="00043889" w:rsidRDefault="00043889" w:rsidP="00043889">
      <w:pPr>
        <w:pStyle w:val="Lijstalinea"/>
        <w:numPr>
          <w:ilvl w:val="0"/>
          <w:numId w:val="8"/>
        </w:numPr>
      </w:pPr>
      <w:r>
        <w:t>1 kuub kist coniferen naar Assen</w:t>
      </w:r>
    </w:p>
    <w:p w14:paraId="1075380B" w14:textId="77777777" w:rsidR="00043889" w:rsidRDefault="00043889" w:rsidP="00043889">
      <w:pPr>
        <w:pStyle w:val="Lijstalinea"/>
        <w:numPr>
          <w:ilvl w:val="0"/>
          <w:numId w:val="8"/>
        </w:numPr>
      </w:pPr>
      <w:r>
        <w:t>15 ton tomaten naar Rome</w:t>
      </w:r>
    </w:p>
    <w:p w14:paraId="7BF3A8A1" w14:textId="77777777" w:rsidR="00043889" w:rsidRDefault="00043889" w:rsidP="00043889">
      <w:pPr>
        <w:pStyle w:val="Lijstalinea"/>
        <w:numPr>
          <w:ilvl w:val="0"/>
          <w:numId w:val="8"/>
        </w:numPr>
      </w:pPr>
      <w:r>
        <w:t>15 ton tomaten naar Helsinki</w:t>
      </w:r>
    </w:p>
    <w:p w14:paraId="4D990FE4" w14:textId="77777777" w:rsidR="00043889" w:rsidRDefault="007F2ABD" w:rsidP="00043889">
      <w:pPr>
        <w:pStyle w:val="Lijstalinea"/>
        <w:numPr>
          <w:ilvl w:val="0"/>
          <w:numId w:val="8"/>
        </w:numPr>
      </w:pPr>
      <w:r>
        <w:t>1500 rode rozen naar New York</w:t>
      </w:r>
    </w:p>
    <w:p w14:paraId="04036AC9" w14:textId="77777777" w:rsidR="007F2ABD" w:rsidRDefault="007F2ABD" w:rsidP="00043889">
      <w:pPr>
        <w:pStyle w:val="Lijstalinea"/>
        <w:numPr>
          <w:ilvl w:val="0"/>
          <w:numId w:val="8"/>
        </w:numPr>
      </w:pPr>
      <w:r>
        <w:t>1500 rode rozen naar Moskou</w:t>
      </w:r>
    </w:p>
    <w:p w14:paraId="7225F2EB" w14:textId="47888507" w:rsidR="001A6787" w:rsidRDefault="007F2ABD" w:rsidP="00A914A8">
      <w:pPr>
        <w:pStyle w:val="Lijstalinea"/>
        <w:numPr>
          <w:ilvl w:val="0"/>
          <w:numId w:val="8"/>
        </w:numPr>
      </w:pPr>
      <w:r>
        <w:t>10 karren viooltjes naar Venlo</w:t>
      </w:r>
    </w:p>
    <w:p w14:paraId="5B644910" w14:textId="14809D74" w:rsidR="001A6787" w:rsidRDefault="001A6787" w:rsidP="001A6787">
      <w:r>
        <w:t>Bijlage:</w:t>
      </w:r>
    </w:p>
    <w:p w14:paraId="737A78A9" w14:textId="18917583" w:rsidR="007E61E2" w:rsidRPr="00A914A8" w:rsidRDefault="00A914A8" w:rsidP="00A914A8">
      <w:pPr>
        <w:tabs>
          <w:tab w:val="left" w:pos="1935"/>
        </w:tabs>
      </w:pPr>
      <w:r>
        <w:tab/>
      </w:r>
      <w:r w:rsidR="007F1DFE">
        <w:rPr>
          <w:noProof/>
        </w:rPr>
        <w:drawing>
          <wp:inline distT="0" distB="0" distL="0" distR="0" wp14:anchorId="24611BFC" wp14:editId="38E51DAF">
            <wp:extent cx="5609272" cy="44577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45" cy="44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1E2" w:rsidRPr="00A91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C4086"/>
    <w:multiLevelType w:val="hybridMultilevel"/>
    <w:tmpl w:val="3446AE5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579D6"/>
    <w:multiLevelType w:val="hybridMultilevel"/>
    <w:tmpl w:val="A47A5FA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E1CE7"/>
    <w:multiLevelType w:val="hybridMultilevel"/>
    <w:tmpl w:val="242293AA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A02DB0"/>
    <w:multiLevelType w:val="hybridMultilevel"/>
    <w:tmpl w:val="CDE8BCF2"/>
    <w:lvl w:ilvl="0" w:tplc="04130013">
      <w:start w:val="1"/>
      <w:numFmt w:val="upperRoman"/>
      <w:lvlText w:val="%1."/>
      <w:lvlJc w:val="righ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C3779E"/>
    <w:multiLevelType w:val="hybridMultilevel"/>
    <w:tmpl w:val="990E49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D2512"/>
    <w:multiLevelType w:val="hybridMultilevel"/>
    <w:tmpl w:val="DCC61576"/>
    <w:lvl w:ilvl="0" w:tplc="04130017">
      <w:start w:val="1"/>
      <w:numFmt w:val="lowerLetter"/>
      <w:lvlText w:val="%1)"/>
      <w:lvlJc w:val="left"/>
      <w:pPr>
        <w:ind w:left="765" w:hanging="360"/>
      </w:pPr>
    </w:lvl>
    <w:lvl w:ilvl="1" w:tplc="04130019" w:tentative="1">
      <w:start w:val="1"/>
      <w:numFmt w:val="lowerLetter"/>
      <w:lvlText w:val="%2."/>
      <w:lvlJc w:val="left"/>
      <w:pPr>
        <w:ind w:left="1485" w:hanging="360"/>
      </w:pPr>
    </w:lvl>
    <w:lvl w:ilvl="2" w:tplc="0413001B" w:tentative="1">
      <w:start w:val="1"/>
      <w:numFmt w:val="lowerRoman"/>
      <w:lvlText w:val="%3."/>
      <w:lvlJc w:val="right"/>
      <w:pPr>
        <w:ind w:left="2205" w:hanging="180"/>
      </w:pPr>
    </w:lvl>
    <w:lvl w:ilvl="3" w:tplc="0413000F" w:tentative="1">
      <w:start w:val="1"/>
      <w:numFmt w:val="decimal"/>
      <w:lvlText w:val="%4."/>
      <w:lvlJc w:val="left"/>
      <w:pPr>
        <w:ind w:left="2925" w:hanging="360"/>
      </w:pPr>
    </w:lvl>
    <w:lvl w:ilvl="4" w:tplc="04130019" w:tentative="1">
      <w:start w:val="1"/>
      <w:numFmt w:val="lowerLetter"/>
      <w:lvlText w:val="%5."/>
      <w:lvlJc w:val="left"/>
      <w:pPr>
        <w:ind w:left="3645" w:hanging="360"/>
      </w:pPr>
    </w:lvl>
    <w:lvl w:ilvl="5" w:tplc="0413001B" w:tentative="1">
      <w:start w:val="1"/>
      <w:numFmt w:val="lowerRoman"/>
      <w:lvlText w:val="%6."/>
      <w:lvlJc w:val="right"/>
      <w:pPr>
        <w:ind w:left="4365" w:hanging="180"/>
      </w:pPr>
    </w:lvl>
    <w:lvl w:ilvl="6" w:tplc="0413000F" w:tentative="1">
      <w:start w:val="1"/>
      <w:numFmt w:val="decimal"/>
      <w:lvlText w:val="%7."/>
      <w:lvlJc w:val="left"/>
      <w:pPr>
        <w:ind w:left="5085" w:hanging="360"/>
      </w:pPr>
    </w:lvl>
    <w:lvl w:ilvl="7" w:tplc="04130019" w:tentative="1">
      <w:start w:val="1"/>
      <w:numFmt w:val="lowerLetter"/>
      <w:lvlText w:val="%8."/>
      <w:lvlJc w:val="left"/>
      <w:pPr>
        <w:ind w:left="5805" w:hanging="360"/>
      </w:pPr>
    </w:lvl>
    <w:lvl w:ilvl="8" w:tplc="0413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74BE6706"/>
    <w:multiLevelType w:val="hybridMultilevel"/>
    <w:tmpl w:val="4B20610C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CB0C73"/>
    <w:multiLevelType w:val="hybridMultilevel"/>
    <w:tmpl w:val="AA46E6BE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4A8"/>
    <w:rsid w:val="00043889"/>
    <w:rsid w:val="000A468C"/>
    <w:rsid w:val="000A755E"/>
    <w:rsid w:val="001A6787"/>
    <w:rsid w:val="003A5F7F"/>
    <w:rsid w:val="003C47A0"/>
    <w:rsid w:val="007E61E2"/>
    <w:rsid w:val="007F1DFE"/>
    <w:rsid w:val="007F2ABD"/>
    <w:rsid w:val="0095413B"/>
    <w:rsid w:val="009B37C6"/>
    <w:rsid w:val="00A914A8"/>
    <w:rsid w:val="00CF5459"/>
    <w:rsid w:val="00E757F7"/>
    <w:rsid w:val="00FC2E35"/>
    <w:rsid w:val="00FD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52E9EE"/>
  <w15:chartTrackingRefBased/>
  <w15:docId w15:val="{15F870D5-45B4-46F8-9EA0-BE655C9EB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A75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FFC6ED08921848A8381E14814EAA18" ma:contentTypeVersion="7" ma:contentTypeDescription="Een nieuw document maken." ma:contentTypeScope="" ma:versionID="0037b6c881d299e08432685db1a850f6">
  <xsd:schema xmlns:xsd="http://www.w3.org/2001/XMLSchema" xmlns:xs="http://www.w3.org/2001/XMLSchema" xmlns:p="http://schemas.microsoft.com/office/2006/metadata/properties" xmlns:ns3="82ac19c3-1cff-4f70-a585-2de21a3866ce" targetNamespace="http://schemas.microsoft.com/office/2006/metadata/properties" ma:root="true" ma:fieldsID="5eff5ed9168d0d748a34f907b4b8a50e" ns3:_="">
    <xsd:import namespace="82ac19c3-1cff-4f70-a585-2de21a3866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ac19c3-1cff-4f70-a585-2de21a3866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CA3F7A-99E4-4CE2-95B7-7028687A0A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ac19c3-1cff-4f70-a585-2de21a3866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F8C36F-F7A8-414C-A35D-BB3BC578A8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BCCE8-88B8-4BF1-957F-1A9A3B9C38E3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82ac19c3-1cff-4f70-a585-2de21a3866ce"/>
    <ds:schemaRef ds:uri="http://purl.org/dc/elements/1.1/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Nienhuis</dc:creator>
  <cp:keywords/>
  <dc:description/>
  <cp:lastModifiedBy>Ben Nienhuis</cp:lastModifiedBy>
  <cp:revision>3</cp:revision>
  <dcterms:created xsi:type="dcterms:W3CDTF">2020-11-09T13:50:00Z</dcterms:created>
  <dcterms:modified xsi:type="dcterms:W3CDTF">2020-11-09T15:02:00Z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0x01010015FFC6ED08921848A8381E14814EAA18</vt:lpwstr>
  </property>
</Properties>
</file>